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5DA4E" w14:textId="733DF6B3" w:rsidR="00164B6E" w:rsidRDefault="007820B6">
      <w:r w:rsidRPr="00EF12C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A94A5" wp14:editId="22AD6934">
                <wp:simplePos x="0" y="0"/>
                <wp:positionH relativeFrom="margin">
                  <wp:posOffset>170180</wp:posOffset>
                </wp:positionH>
                <wp:positionV relativeFrom="paragraph">
                  <wp:posOffset>893550</wp:posOffset>
                </wp:positionV>
                <wp:extent cx="2357120" cy="2595039"/>
                <wp:effectExtent l="0" t="0" r="508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25950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45E07F" w14:textId="3DCFEA61" w:rsidR="00827C1B" w:rsidRPr="009D58F8" w:rsidRDefault="00B94B97" w:rsidP="007820B6">
                            <w:pPr>
                              <w:spacing w:before="180" w:after="120" w:line="264" w:lineRule="auto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9D58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Lions are active volunteers, community leaders and friends to </w:t>
                            </w:r>
                            <w:r w:rsidR="00507CC1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neighbors</w:t>
                            </w:r>
                            <w:r w:rsidRPr="009D58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 in need.</w:t>
                            </w:r>
                          </w:p>
                          <w:p w14:paraId="3012CE3E" w14:textId="3AC02A0D" w:rsidR="00B94B97" w:rsidRPr="009D58F8" w:rsidRDefault="00B94B97" w:rsidP="007820B6">
                            <w:pPr>
                              <w:spacing w:before="180" w:after="120" w:line="264" w:lineRule="auto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9D58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We’re starting a </w:t>
                            </w:r>
                            <w:r w:rsidR="00FE6D6C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new </w:t>
                            </w:r>
                            <w:r w:rsidRPr="009D58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Lions Club in the Springfield area</w:t>
                            </w:r>
                            <w:r w:rsidR="003E6AC6" w:rsidRPr="009D58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. </w:t>
                            </w:r>
                            <w:r w:rsidR="00814D82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Join us and </w:t>
                            </w:r>
                            <w:r w:rsidR="003E300D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make a difference</w:t>
                            </w:r>
                            <w:r w:rsidRPr="009D58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. </w:t>
                            </w:r>
                          </w:p>
                          <w:p w14:paraId="6A212AF1" w14:textId="56FF8871" w:rsidR="007E44E7" w:rsidRPr="00507CC1" w:rsidRDefault="008A568B" w:rsidP="007820B6">
                            <w:pPr>
                              <w:spacing w:before="180" w:after="120" w:line="264" w:lineRule="auto"/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</w:pPr>
                            <w:r w:rsidRPr="00507CC1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  <w:t>Contact Pat Hughes</w:t>
                            </w:r>
                            <w:r w:rsidR="00FE6D6C" w:rsidRPr="00507CC1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  <w:t xml:space="preserve"> </w:t>
                            </w:r>
                            <w:r w:rsidRPr="00507CC1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  <w:t>555-555-5555</w:t>
                            </w:r>
                            <w:r w:rsidR="00FE6D6C" w:rsidRPr="00507CC1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  <w:t xml:space="preserve"> phughes@slc.org or visit f</w:t>
                            </w:r>
                            <w:r w:rsidRPr="00507CC1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  <w:t>acebook.com/</w:t>
                            </w:r>
                            <w:proofErr w:type="spellStart"/>
                            <w:r w:rsidRPr="00507CC1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  <w:t>springfieldlions</w:t>
                            </w:r>
                            <w:proofErr w:type="spellEnd"/>
                            <w:r w:rsidRPr="00507CC1">
                              <w:rPr>
                                <w:rFonts w:ascii="Arial" w:hAnsi="Arial" w:cs="Arial"/>
                                <w:color w:val="FECF03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7177ABEC" w14:textId="7625FE0C" w:rsidR="003E6AC6" w:rsidRPr="009D58F8" w:rsidRDefault="009D58F8" w:rsidP="007820B6">
                            <w:pPr>
                              <w:spacing w:before="180" w:line="264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r w:rsidRPr="009D58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“</w:t>
                            </w:r>
                            <w:r w:rsidR="00827C1B" w:rsidRPr="009D58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 xml:space="preserve">Alone we can do so little; </w:t>
                            </w:r>
                            <w:r w:rsidR="003E6AC6" w:rsidRPr="009D58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br/>
                              <w:t>together we can do so much.</w:t>
                            </w:r>
                            <w:r w:rsidRPr="009D58F8">
                              <w:rPr>
                                <w:rFonts w:ascii="Arial" w:hAnsi="Arial" w:cs="Arial"/>
                                <w:bCs/>
                                <w:color w:val="FFFFFF" w:themeColor="background1"/>
                                <w:sz w:val="22"/>
                                <w:szCs w:val="20"/>
                              </w:rPr>
                              <w:t>”</w:t>
                            </w:r>
                          </w:p>
                          <w:p w14:paraId="1BF86089" w14:textId="7AD9C25D" w:rsidR="00827C1B" w:rsidRPr="009D58F8" w:rsidRDefault="009D58F8" w:rsidP="00507CC1">
                            <w:pPr>
                              <w:spacing w:before="60" w:after="120" w:line="264" w:lineRule="auto"/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9D58F8">
                              <w:rPr>
                                <w:rFonts w:ascii="Arial" w:hAnsi="Arial" w:cs="Arial"/>
                                <w:bCs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 w:rsidR="003E6AC6" w:rsidRPr="009D58F8">
                              <w:rPr>
                                <w:rFonts w:ascii="Arial" w:hAnsi="Arial" w:cs="Arial"/>
                                <w:bCs/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  <w:t>Helen Keller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A94A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3.4pt;margin-top:70.35pt;width:185.6pt;height:204.3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" filled="f" stroked="f" strokeweight=".5pt">
                <v:textbox inset="0,0,0,0">
                  <w:txbxContent>
                    <w:p w14:paraId="5445E07F" w14:textId="3DCFEA61" w:rsidR="00827C1B" w:rsidRPr="009D58F8" w:rsidRDefault="00B94B97" w:rsidP="007820B6">
                      <w:pPr>
                        <w:spacing w:before="180" w:after="120" w:line="264" w:lineRule="auto"/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</w:pPr>
                      <w:r w:rsidRPr="009D58F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 xml:space="preserve">Lions are active volunteers, community leaders and friends to </w:t>
                      </w:r>
                      <w:r w:rsidR="00507CC1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>neighbors</w:t>
                      </w:r>
                      <w:r w:rsidRPr="009D58F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 xml:space="preserve"> in need.</w:t>
                      </w:r>
                    </w:p>
                    <w:p w14:paraId="3012CE3E" w14:textId="3AC02A0D" w:rsidR="00B94B97" w:rsidRPr="009D58F8" w:rsidRDefault="00B94B97" w:rsidP="007820B6">
                      <w:pPr>
                        <w:spacing w:before="180" w:after="120" w:line="264" w:lineRule="auto"/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</w:pPr>
                      <w:r w:rsidRPr="009D58F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 xml:space="preserve">We’re starting a </w:t>
                      </w:r>
                      <w:r w:rsidR="00FE6D6C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 xml:space="preserve">new </w:t>
                      </w:r>
                      <w:r w:rsidRPr="009D58F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>Lions Club in the Springfield area</w:t>
                      </w:r>
                      <w:r w:rsidR="003E6AC6" w:rsidRPr="009D58F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 xml:space="preserve">. </w:t>
                      </w:r>
                      <w:r w:rsidR="00814D82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 xml:space="preserve">Join us and </w:t>
                      </w:r>
                      <w:r w:rsidR="003E300D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>make a difference</w:t>
                      </w:r>
                      <w:r w:rsidRPr="009D58F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 xml:space="preserve">. </w:t>
                      </w:r>
                    </w:p>
                    <w:p w14:paraId="6A212AF1" w14:textId="56FF8871" w:rsidR="007E44E7" w:rsidRPr="00507CC1" w:rsidRDefault="008A568B" w:rsidP="007820B6">
                      <w:pPr>
                        <w:spacing w:before="180" w:after="120" w:line="264" w:lineRule="auto"/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</w:pPr>
                      <w:r w:rsidRPr="00507CC1"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  <w:t>Contact Pat Hughes</w:t>
                      </w:r>
                      <w:r w:rsidR="00FE6D6C" w:rsidRPr="00507CC1"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  <w:t xml:space="preserve"> </w:t>
                      </w:r>
                      <w:r w:rsidRPr="00507CC1"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  <w:t>555-555-5555</w:t>
                      </w:r>
                      <w:r w:rsidR="00FE6D6C" w:rsidRPr="00507CC1"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  <w:t xml:space="preserve"> phughes@slc.org or visit f</w:t>
                      </w:r>
                      <w:r w:rsidRPr="00507CC1"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  <w:t>acebook.com/</w:t>
                      </w:r>
                      <w:proofErr w:type="spellStart"/>
                      <w:r w:rsidRPr="00507CC1"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  <w:t>springfieldlions</w:t>
                      </w:r>
                      <w:proofErr w:type="spellEnd"/>
                      <w:r w:rsidRPr="00507CC1">
                        <w:rPr>
                          <w:rFonts w:ascii="Arial" w:hAnsi="Arial" w:cs="Arial"/>
                          <w:color w:val="FECF03"/>
                          <w:sz w:val="22"/>
                          <w:szCs w:val="20"/>
                        </w:rPr>
                        <w:t>.</w:t>
                      </w:r>
                    </w:p>
                    <w:p w14:paraId="7177ABEC" w14:textId="7625FE0C" w:rsidR="003E6AC6" w:rsidRPr="009D58F8" w:rsidRDefault="009D58F8" w:rsidP="007820B6">
                      <w:pPr>
                        <w:spacing w:before="180" w:line="264" w:lineRule="auto"/>
                        <w:jc w:val="center"/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</w:pPr>
                      <w:r w:rsidRPr="009D58F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>“</w:t>
                      </w:r>
                      <w:r w:rsidR="00827C1B" w:rsidRPr="009D58F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 xml:space="preserve">Alone we can do so little; </w:t>
                      </w:r>
                      <w:r w:rsidR="003E6AC6" w:rsidRPr="009D58F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br/>
                        <w:t>together we can do so much.</w:t>
                      </w:r>
                      <w:r w:rsidRPr="009D58F8">
                        <w:rPr>
                          <w:rFonts w:ascii="Arial" w:hAnsi="Arial" w:cs="Arial"/>
                          <w:bCs/>
                          <w:color w:val="FFFFFF" w:themeColor="background1"/>
                          <w:sz w:val="22"/>
                          <w:szCs w:val="20"/>
                        </w:rPr>
                        <w:t>”</w:t>
                      </w:r>
                    </w:p>
                    <w:p w14:paraId="1BF86089" w14:textId="7AD9C25D" w:rsidR="00827C1B" w:rsidRPr="009D58F8" w:rsidRDefault="009D58F8" w:rsidP="00507CC1">
                      <w:pPr>
                        <w:spacing w:before="60" w:after="120" w:line="264" w:lineRule="auto"/>
                        <w:jc w:val="right"/>
                        <w:rPr>
                          <w:rFonts w:ascii="Arial" w:hAnsi="Arial" w:cs="Arial"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 w:rsidRPr="009D58F8">
                        <w:rPr>
                          <w:rFonts w:ascii="Arial" w:hAnsi="Arial" w:cs="Arial"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  <w:t xml:space="preserve">– </w:t>
                      </w:r>
                      <w:r w:rsidR="003E6AC6" w:rsidRPr="009D58F8">
                        <w:rPr>
                          <w:rFonts w:ascii="Arial" w:hAnsi="Arial" w:cs="Arial"/>
                          <w:bCs/>
                          <w:i/>
                          <w:color w:val="FFFFFF" w:themeColor="background1"/>
                          <w:sz w:val="20"/>
                          <w:szCs w:val="20"/>
                        </w:rPr>
                        <w:t>Helen Keller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12C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D00502" wp14:editId="1BBD6708">
                <wp:simplePos x="0" y="0"/>
                <wp:positionH relativeFrom="margin">
                  <wp:align>center</wp:align>
                </wp:positionH>
                <wp:positionV relativeFrom="paragraph">
                  <wp:posOffset>315918</wp:posOffset>
                </wp:positionV>
                <wp:extent cx="2276475" cy="594640"/>
                <wp:effectExtent l="0" t="0" r="9525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594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8DF9CF" w14:textId="21F7B5D7" w:rsidR="00155A24" w:rsidRPr="00FE6D6C" w:rsidRDefault="00D3448D" w:rsidP="009D58F8">
                            <w:pPr>
                              <w:spacing w:before="120" w:after="12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48"/>
                              </w:rPr>
                            </w:pPr>
                            <w:r w:rsidRPr="00FE6D6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48"/>
                              </w:rPr>
                              <w:t xml:space="preserve">Serve your </w:t>
                            </w:r>
                            <w:r w:rsidR="00FE6D6C" w:rsidRPr="00FE6D6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48"/>
                              </w:rPr>
                              <w:t>co</w:t>
                            </w:r>
                            <w:r w:rsidR="00827C1B" w:rsidRPr="00FE6D6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48"/>
                              </w:rPr>
                              <w:t>mmunity.</w:t>
                            </w:r>
                            <w:r w:rsidR="007820B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48"/>
                              </w:rPr>
                              <w:br/>
                            </w:r>
                            <w:r w:rsidR="00827C1B" w:rsidRPr="00FE6D6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48"/>
                              </w:rPr>
                              <w:t>Be</w:t>
                            </w:r>
                            <w:r w:rsidR="007820B6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48"/>
                              </w:rPr>
                              <w:t>come</w:t>
                            </w:r>
                            <w:r w:rsidR="00B94B97" w:rsidRPr="00FE6D6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48"/>
                              </w:rPr>
                              <w:t xml:space="preserve"> a Lion</w:t>
                            </w:r>
                            <w:r w:rsidR="00827C1B" w:rsidRPr="00FE6D6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4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00502" id="Text Box 14" o:spid="_x0000_s1027" type="#_x0000_t202" style="position:absolute;margin-left:0;margin-top:24.9pt;width:179.25pt;height:46.8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" filled="f" stroked="f" strokeweight=".5pt">
                <v:textbox inset="0,0,0,0">
                  <w:txbxContent>
                    <w:p w14:paraId="598DF9CF" w14:textId="21F7B5D7" w:rsidR="00155A24" w:rsidRPr="00FE6D6C" w:rsidRDefault="00D3448D" w:rsidP="009D58F8">
                      <w:pPr>
                        <w:spacing w:before="120" w:after="12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48"/>
                        </w:rPr>
                      </w:pPr>
                      <w:r w:rsidRPr="00FE6D6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48"/>
                        </w:rPr>
                        <w:t xml:space="preserve">Serve your </w:t>
                      </w:r>
                      <w:r w:rsidR="00FE6D6C" w:rsidRPr="00FE6D6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48"/>
                        </w:rPr>
                        <w:t>co</w:t>
                      </w:r>
                      <w:r w:rsidR="00827C1B" w:rsidRPr="00FE6D6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48"/>
                        </w:rPr>
                        <w:t>mmunity.</w:t>
                      </w:r>
                      <w:r w:rsidR="007820B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48"/>
                        </w:rPr>
                        <w:br/>
                      </w:r>
                      <w:r w:rsidR="00827C1B" w:rsidRPr="00FE6D6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48"/>
                        </w:rPr>
                        <w:t>Be</w:t>
                      </w:r>
                      <w:r w:rsidR="007820B6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48"/>
                        </w:rPr>
                        <w:t>come</w:t>
                      </w:r>
                      <w:r w:rsidR="00B94B97" w:rsidRPr="00FE6D6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48"/>
                        </w:rPr>
                        <w:t xml:space="preserve"> a Lion</w:t>
                      </w:r>
                      <w:r w:rsidR="00827C1B" w:rsidRPr="00FE6D6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48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0806">
        <w:rPr>
          <w:noProof/>
        </w:rPr>
        <w:drawing>
          <wp:anchor distT="0" distB="0" distL="114300" distR="114300" simplePos="0" relativeHeight="251670528" behindDoc="0" locked="0" layoutInCell="1" allowOverlap="1" wp14:anchorId="03ED7A50" wp14:editId="21087A25">
            <wp:simplePos x="0" y="0"/>
            <wp:positionH relativeFrom="margin">
              <wp:posOffset>-117475</wp:posOffset>
            </wp:positionH>
            <wp:positionV relativeFrom="paragraph">
              <wp:posOffset>-109855</wp:posOffset>
            </wp:positionV>
            <wp:extent cx="2876550" cy="192405"/>
            <wp:effectExtent l="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rt-LowInk_TopBar- .25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114"/>
                    <a:stretch/>
                  </pic:blipFill>
                  <pic:spPr bwMode="auto">
                    <a:xfrm>
                      <a:off x="0" y="0"/>
                      <a:ext cx="2876550" cy="1924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06">
        <w:rPr>
          <w:noProof/>
          <w:color w:val="4E4F4F"/>
        </w:rPr>
        <w:drawing>
          <wp:anchor distT="0" distB="0" distL="114300" distR="114300" simplePos="0" relativeHeight="251665408" behindDoc="0" locked="0" layoutInCell="1" allowOverlap="1" wp14:anchorId="6537E08D" wp14:editId="43787F8B">
            <wp:simplePos x="0" y="0"/>
            <wp:positionH relativeFrom="margin">
              <wp:posOffset>184785</wp:posOffset>
            </wp:positionH>
            <wp:positionV relativeFrom="paragraph">
              <wp:posOffset>3573045</wp:posOffset>
            </wp:positionV>
            <wp:extent cx="2281555" cy="382270"/>
            <wp:effectExtent l="0" t="0" r="4445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LCI_primary_sig_white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555" cy="382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0806" w:rsidRPr="005D75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0F7CB9" wp14:editId="67CD2B29">
                <wp:simplePos x="0" y="0"/>
                <wp:positionH relativeFrom="column">
                  <wp:posOffset>-182044</wp:posOffset>
                </wp:positionH>
                <wp:positionV relativeFrom="paragraph">
                  <wp:posOffset>-21623</wp:posOffset>
                </wp:positionV>
                <wp:extent cx="2981325" cy="4238658"/>
                <wp:effectExtent l="0" t="0" r="3175" b="31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238658"/>
                        </a:xfrm>
                        <a:prstGeom prst="rect">
                          <a:avLst/>
                        </a:prstGeom>
                        <a:solidFill>
                          <a:srgbClr val="0B468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DF7DCEF" id="Rectangle 5" o:spid="_x0000_s1026" style="position:absolute;margin-left:-14.35pt;margin-top:-1.7pt;width:234.75pt;height:3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" fillcolor="#0b4680" stroked="f" strokeweight="1pt"/>
            </w:pict>
          </mc:Fallback>
        </mc:AlternateContent>
      </w:r>
      <w:proofErr w:type="gramStart"/>
      <w:r w:rsidR="00BD65F1">
        <w:t>d</w:t>
      </w:r>
      <w:bookmarkStart w:id="0" w:name="_GoBack"/>
      <w:bookmarkEnd w:id="0"/>
      <w:proofErr w:type="gramEnd"/>
    </w:p>
    <w:sectPr w:rsidR="00164B6E" w:rsidSect="00A80806">
      <w:pgSz w:w="4520" w:h="6780"/>
      <w:pgMar w:top="173" w:right="173" w:bottom="173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29"/>
  <w:drawingGridVerticalSpacing w:val="2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A24"/>
    <w:rsid w:val="00155A24"/>
    <w:rsid w:val="00164B6E"/>
    <w:rsid w:val="00281FE9"/>
    <w:rsid w:val="003E300D"/>
    <w:rsid w:val="003E6AC6"/>
    <w:rsid w:val="00507CC1"/>
    <w:rsid w:val="005F092C"/>
    <w:rsid w:val="00667AE3"/>
    <w:rsid w:val="006E7411"/>
    <w:rsid w:val="007820B6"/>
    <w:rsid w:val="007E44E7"/>
    <w:rsid w:val="00814D82"/>
    <w:rsid w:val="00827C1B"/>
    <w:rsid w:val="00882A50"/>
    <w:rsid w:val="008A568B"/>
    <w:rsid w:val="009D58F8"/>
    <w:rsid w:val="00A80806"/>
    <w:rsid w:val="00B94B97"/>
    <w:rsid w:val="00BD65F1"/>
    <w:rsid w:val="00D3448D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7CAA"/>
  <w15:chartTrackingRefBased/>
  <w15:docId w15:val="{BEF0EC33-BDB8-C846-A71E-9E0F575E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Jason</dc:creator>
  <cp:keywords/>
  <dc:description/>
  <cp:lastModifiedBy>Jurczynski, Crystal</cp:lastModifiedBy>
  <cp:revision>5</cp:revision>
  <dcterms:created xsi:type="dcterms:W3CDTF">2020-05-19T02:07:00Z</dcterms:created>
  <dcterms:modified xsi:type="dcterms:W3CDTF">2020-05-19T02:59:00Z</dcterms:modified>
</cp:coreProperties>
</file>